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DF5C0B">
        <w:rPr>
          <w:b/>
          <w:u w:val="single"/>
          <w:lang w:val="sr-Latn-RS"/>
        </w:rPr>
        <w:t>03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DF5C0B" w:rsidRDefault="00DF5C0B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8.479.011,07</w:t>
            </w:r>
          </w:p>
        </w:tc>
      </w:tr>
      <w:tr w:rsidR="007E2898" w:rsidRPr="00DF5C0B" w:rsidTr="00D512E1">
        <w:tc>
          <w:tcPr>
            <w:tcW w:w="5566" w:type="dxa"/>
          </w:tcPr>
          <w:p w:rsidR="007E2898" w:rsidRPr="00DF5C0B" w:rsidRDefault="007E2898" w:rsidP="00D512E1">
            <w:pPr>
              <w:rPr>
                <w:lang w:val="sr-Cyrl-RS"/>
              </w:rPr>
            </w:pPr>
            <w:r w:rsidRPr="00DF5C0B">
              <w:rPr>
                <w:lang w:val="sr-Latn-RS"/>
              </w:rPr>
              <w:t>O</w:t>
            </w:r>
            <w:r w:rsidRPr="00DF5C0B">
              <w:rPr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7E2898" w:rsidRPr="00DF5C0B" w:rsidRDefault="00DF5C0B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24.098,40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DF5C0B" w:rsidRDefault="00DF5C0B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11.000,00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DF5C0B" w:rsidRDefault="00DF5C0B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8.514.109,47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DF5C0B" w:rsidRDefault="000074D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0074D4" w:rsidRDefault="000074D4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30.036,84</w:t>
            </w:r>
          </w:p>
        </w:tc>
      </w:tr>
      <w:tr w:rsidR="000F47C5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DF5C0B" w:rsidRDefault="000F47C5" w:rsidP="004049A6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DF5C0B" w:rsidRDefault="00DF5C0B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429.401,00</w:t>
            </w:r>
          </w:p>
        </w:tc>
      </w:tr>
      <w:tr w:rsidR="00DF5C0B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 АВГУСТ 2024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421.855,59</w:t>
            </w:r>
          </w:p>
        </w:tc>
      </w:tr>
      <w:tr w:rsidR="00AA095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DF5C0B" w:rsidRDefault="000074D4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DF5C0B" w:rsidRDefault="000074D4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2.340,98</w:t>
            </w:r>
          </w:p>
        </w:tc>
      </w:tr>
      <w:tr w:rsidR="00AD471E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DF5C0B" w:rsidRDefault="00DF5C0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ЈП ПОШТА СРБИЈЕ</w:t>
            </w:r>
          </w:p>
        </w:tc>
        <w:tc>
          <w:tcPr>
            <w:tcW w:w="3218" w:type="dxa"/>
            <w:shd w:val="clear" w:color="auto" w:fill="auto"/>
          </w:tcPr>
          <w:p w:rsidR="00AD471E" w:rsidRPr="00DF5C0B" w:rsidRDefault="000074D4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2.340,98</w:t>
            </w:r>
          </w:p>
        </w:tc>
      </w:tr>
      <w:tr w:rsidR="00AD471E" w:rsidRPr="00DF5C0B" w:rsidTr="000074D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074D4" w:rsidRDefault="000074D4" w:rsidP="005E61C3">
            <w:pPr>
              <w:rPr>
                <w:b/>
                <w:lang w:val="sr-Cyrl-RS"/>
              </w:rPr>
            </w:pPr>
            <w:r w:rsidRPr="000074D4">
              <w:rPr>
                <w:b/>
                <w:lang w:val="sr-Cyrl-RS"/>
              </w:rPr>
              <w:t>УСЛУГЕ ПРЕВОЗА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0074D4" w:rsidRDefault="000074D4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295.900,00</w:t>
            </w:r>
          </w:p>
        </w:tc>
      </w:tr>
      <w:tr w:rsidR="0019100F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F5C0B" w:rsidRDefault="000074D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218" w:type="dxa"/>
            <w:shd w:val="clear" w:color="auto" w:fill="auto"/>
          </w:tcPr>
          <w:p w:rsidR="0019100F" w:rsidRPr="00DF5C0B" w:rsidRDefault="000074D4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295.900,00</w:t>
            </w: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CF3A3E" w:rsidP="00445486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0074D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113.683,00</w:t>
            </w:r>
          </w:p>
        </w:tc>
      </w:tr>
      <w:tr w:rsidR="00445486" w:rsidRPr="00DF5C0B" w:rsidTr="00DF5C0B">
        <w:tc>
          <w:tcPr>
            <w:tcW w:w="5566" w:type="dxa"/>
            <w:shd w:val="clear" w:color="auto" w:fill="auto"/>
          </w:tcPr>
          <w:p w:rsidR="00445486" w:rsidRPr="00DF5C0B" w:rsidRDefault="00E33C0F" w:rsidP="00445486">
            <w:pPr>
              <w:rPr>
                <w:lang w:val="sr-Cyrl-RS"/>
              </w:rPr>
            </w:pPr>
            <w:r w:rsidRPr="00DF5C0B">
              <w:rPr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445486" w:rsidRPr="00DF5C0B" w:rsidRDefault="00DF5C0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31.726,60</w:t>
            </w: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Default="00DF5C0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ЦЕЛУКС</w:t>
            </w:r>
          </w:p>
        </w:tc>
        <w:tc>
          <w:tcPr>
            <w:tcW w:w="3218" w:type="dxa"/>
            <w:shd w:val="clear" w:color="auto" w:fill="auto"/>
          </w:tcPr>
          <w:p w:rsidR="00DF5C0B" w:rsidRDefault="00DF5C0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81.956,40</w:t>
            </w: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CF3A3E" w:rsidP="00445486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0074D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329.000,00</w:t>
            </w: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  <w:r w:rsidRPr="00DF5C0B"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DF5C0B" w:rsidRDefault="00DF5C0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17.000,00</w:t>
            </w: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DF5C0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auto"/>
          </w:tcPr>
          <w:p w:rsidR="00E33C0F" w:rsidRPr="00DF5C0B" w:rsidRDefault="00DF5C0B" w:rsidP="00E33C0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312.000,00</w:t>
            </w: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9A20D5" w:rsidP="00875360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 xml:space="preserve">УСЛУГЕ </w:t>
            </w:r>
            <w:r w:rsidR="000F47C5" w:rsidRPr="00DF5C0B">
              <w:rPr>
                <w:b/>
                <w:lang w:val="sr-Cyrl-RS"/>
              </w:rPr>
              <w:t xml:space="preserve">ОДВОЗА </w:t>
            </w:r>
            <w:r w:rsidR="00875360" w:rsidRPr="00DF5C0B">
              <w:rPr>
                <w:b/>
                <w:lang w:val="sr-Cyrl-RS"/>
              </w:rPr>
              <w:t xml:space="preserve">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0074D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0074D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38.769,50</w:t>
            </w: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0F47C5" w:rsidP="002202B4">
            <w:pPr>
              <w:rPr>
                <w:lang w:val="sr-Cyrl-RS"/>
              </w:rPr>
            </w:pPr>
            <w:r w:rsidRPr="00DF5C0B">
              <w:rPr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2202B4" w:rsidRPr="00DF5C0B" w:rsidRDefault="00DF5C0B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DF5C0B">
              <w:rPr>
                <w:shd w:val="clear" w:color="auto" w:fill="FFFFFF" w:themeFill="background1"/>
                <w:lang w:val="sr-Cyrl-RS"/>
              </w:rPr>
              <w:t>38.769,50</w:t>
            </w: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8D2357" w:rsidP="008D2357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0074D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074D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141.600,00</w:t>
            </w: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DF5C0B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12.000,00</w:t>
            </w: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2Д СОФТ</w:t>
            </w: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129.600,00</w:t>
            </w: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015A0A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 xml:space="preserve">УСЛУГЕ ОСИГУРАЊА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0074D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074D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486.812,40</w:t>
            </w: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015A0A" w:rsidP="002202B4">
            <w:pPr>
              <w:rPr>
                <w:lang w:val="sr-Cyrl-RS"/>
              </w:rPr>
            </w:pPr>
            <w:r w:rsidRPr="00DF5C0B">
              <w:rPr>
                <w:lang w:val="sr-Cyrl-RS"/>
              </w:rPr>
              <w:t>ДУНАВ ОСИГУРАЊЕ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486.812,40</w:t>
            </w: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0074D4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ОСТАЛЕ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0074D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074D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9.690,00</w:t>
            </w: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0074D4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СЛУЖБЕНИ ГЛАСНИК</w:t>
            </w: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9.690,00</w:t>
            </w: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0074D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074D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2.299.089,31</w:t>
            </w: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0074D4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6.215.020,16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  <w:bookmarkStart w:id="0" w:name="_GoBack"/>
      <w:bookmarkEnd w:id="0"/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76" w:rsidRDefault="00132E76" w:rsidP="00AD42DB">
      <w:pPr>
        <w:spacing w:after="0" w:line="240" w:lineRule="auto"/>
      </w:pPr>
      <w:r>
        <w:separator/>
      </w:r>
    </w:p>
  </w:endnote>
  <w:endnote w:type="continuationSeparator" w:id="0">
    <w:p w:rsidR="00132E76" w:rsidRDefault="00132E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76" w:rsidRDefault="00132E76" w:rsidP="00AD42DB">
      <w:pPr>
        <w:spacing w:after="0" w:line="240" w:lineRule="auto"/>
      </w:pPr>
      <w:r>
        <w:separator/>
      </w:r>
    </w:p>
  </w:footnote>
  <w:footnote w:type="continuationSeparator" w:id="0">
    <w:p w:rsidR="00132E76" w:rsidRDefault="00132E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799B-8F9C-423A-927E-A622D6CB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144</cp:revision>
  <cp:lastPrinted>2023-12-20T07:59:00Z</cp:lastPrinted>
  <dcterms:created xsi:type="dcterms:W3CDTF">2023-12-20T08:04:00Z</dcterms:created>
  <dcterms:modified xsi:type="dcterms:W3CDTF">2024-09-05T06:28:00Z</dcterms:modified>
</cp:coreProperties>
</file>